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92"/>
        <w:gridCol w:w="2361"/>
      </w:tblGrid>
      <w:tr w:rsidR="0090203A" w:rsidRPr="00B47CBA" w:rsidTr="007A3602">
        <w:trPr>
          <w:trHeight w:val="349"/>
        </w:trPr>
        <w:tc>
          <w:tcPr>
            <w:tcW w:w="10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3A" w:rsidRPr="004B3645" w:rsidRDefault="0090203A" w:rsidP="008D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REKAP PRES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ENSI PERKULIAHAN SEMESTER G</w:t>
            </w:r>
            <w:r w:rsidR="008D4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ENAP</w:t>
            </w:r>
          </w:p>
        </w:tc>
      </w:tr>
      <w:tr w:rsidR="0090203A" w:rsidRPr="00B47CBA" w:rsidTr="007A3602">
        <w:trPr>
          <w:trHeight w:val="349"/>
        </w:trPr>
        <w:tc>
          <w:tcPr>
            <w:tcW w:w="7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3A" w:rsidRPr="004B3645" w:rsidRDefault="0090203A" w:rsidP="008D43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PRODI </w:t>
            </w:r>
            <w:r w:rsidR="008D4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S1</w:t>
            </w:r>
            <w:r w:rsidR="008D4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FARMASI</w:t>
            </w: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SEMESTER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I</w:t>
            </w:r>
            <w:r w:rsidR="008D438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V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3A" w:rsidRPr="00B47CBA" w:rsidRDefault="0090203A" w:rsidP="007A36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0203A" w:rsidRPr="00B47CBA" w:rsidTr="007A3602">
        <w:trPr>
          <w:trHeight w:val="349"/>
        </w:trPr>
        <w:tc>
          <w:tcPr>
            <w:tcW w:w="10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203A" w:rsidRPr="0090203A" w:rsidRDefault="0090203A" w:rsidP="007A36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B47CB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STIKES 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ARAPAN BANGSA PURWOKERTO TA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/201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</w:tr>
    </w:tbl>
    <w:p w:rsidR="0090203A" w:rsidRPr="00F46821" w:rsidRDefault="0090203A" w:rsidP="0090203A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TableGrid"/>
        <w:tblW w:w="14580" w:type="dxa"/>
        <w:jc w:val="center"/>
        <w:tblInd w:w="-2791" w:type="dxa"/>
        <w:tblLayout w:type="fixed"/>
        <w:tblLook w:val="04A0" w:firstRow="1" w:lastRow="0" w:firstColumn="1" w:lastColumn="0" w:noHBand="0" w:noVBand="1"/>
      </w:tblPr>
      <w:tblGrid>
        <w:gridCol w:w="3549"/>
        <w:gridCol w:w="4678"/>
        <w:gridCol w:w="2220"/>
        <w:gridCol w:w="4133"/>
      </w:tblGrid>
      <w:tr w:rsidR="0090203A" w:rsidRPr="00D17CB3" w:rsidTr="007A3602">
        <w:trPr>
          <w:trHeight w:val="553"/>
          <w:jc w:val="center"/>
        </w:trPr>
        <w:tc>
          <w:tcPr>
            <w:tcW w:w="3549" w:type="dxa"/>
            <w:shd w:val="clear" w:color="auto" w:fill="auto"/>
            <w:vAlign w:val="center"/>
          </w:tcPr>
          <w:p w:rsidR="0090203A" w:rsidRPr="00D17CB3" w:rsidRDefault="0090203A" w:rsidP="007A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MATA KULIAH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203A" w:rsidRPr="00D17CB3" w:rsidRDefault="0090203A" w:rsidP="007A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NAMA MAHASISWA</w:t>
            </w:r>
          </w:p>
        </w:tc>
        <w:tc>
          <w:tcPr>
            <w:tcW w:w="22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203A" w:rsidRPr="00D17CB3" w:rsidRDefault="0090203A" w:rsidP="007A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PERSENTASE KEHADIRAN</w:t>
            </w:r>
          </w:p>
        </w:tc>
        <w:tc>
          <w:tcPr>
            <w:tcW w:w="413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90203A" w:rsidRPr="00D17CB3" w:rsidRDefault="0090203A" w:rsidP="007A3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</w:p>
        </w:tc>
      </w:tr>
      <w:tr w:rsidR="008D438C" w:rsidRPr="00D17CB3" w:rsidTr="007A3602">
        <w:trPr>
          <w:trHeight w:val="501"/>
          <w:jc w:val="center"/>
        </w:trPr>
        <w:tc>
          <w:tcPr>
            <w:tcW w:w="3549" w:type="dxa"/>
            <w:vMerge w:val="restart"/>
            <w:shd w:val="clear" w:color="auto" w:fill="auto"/>
            <w:vAlign w:val="center"/>
          </w:tcPr>
          <w:p w:rsidR="008D438C" w:rsidRPr="004B3645" w:rsidRDefault="008D438C" w:rsidP="0090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IMUNOLOGI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D438C" w:rsidRPr="004B3645" w:rsidRDefault="008D438C" w:rsidP="007A36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ADITYA EKA BAGASKARA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:rsidR="008D438C" w:rsidRPr="0020458F" w:rsidRDefault="008D438C" w:rsidP="008D4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33" w:type="dxa"/>
            <w:shd w:val="clear" w:color="auto" w:fill="FFFFFF" w:themeFill="background1"/>
            <w:vAlign w:val="center"/>
          </w:tcPr>
          <w:p w:rsidR="008D438C" w:rsidRPr="00D17CB3" w:rsidRDefault="008D438C" w:rsidP="007A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8D438C" w:rsidRPr="00D17CB3" w:rsidTr="007A3602">
        <w:trPr>
          <w:trHeight w:val="501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8D438C" w:rsidRDefault="008D438C" w:rsidP="0090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D438C" w:rsidRDefault="008D438C" w:rsidP="007A36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AUSIANA AMURWANTO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:rsidR="008D438C" w:rsidRDefault="008D438C" w:rsidP="008D4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71%</w:t>
            </w:r>
          </w:p>
        </w:tc>
        <w:tc>
          <w:tcPr>
            <w:tcW w:w="4133" w:type="dxa"/>
            <w:shd w:val="clear" w:color="auto" w:fill="FFFFFF" w:themeFill="background1"/>
            <w:vAlign w:val="center"/>
          </w:tcPr>
          <w:p w:rsidR="008D438C" w:rsidRPr="00D17CB3" w:rsidRDefault="008D438C" w:rsidP="007A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8D438C" w:rsidRPr="00D17CB3" w:rsidTr="007A3602">
        <w:trPr>
          <w:trHeight w:val="501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8D438C" w:rsidRDefault="008D438C" w:rsidP="0090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D438C" w:rsidRDefault="008D438C" w:rsidP="007A36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AYUNING WIBOWO RAHARJO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:rsidR="008D438C" w:rsidRDefault="008D438C" w:rsidP="008D4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71%</w:t>
            </w:r>
          </w:p>
        </w:tc>
        <w:tc>
          <w:tcPr>
            <w:tcW w:w="4133" w:type="dxa"/>
            <w:shd w:val="clear" w:color="auto" w:fill="FFFFFF" w:themeFill="background1"/>
            <w:vAlign w:val="center"/>
          </w:tcPr>
          <w:p w:rsidR="008D438C" w:rsidRPr="00D17CB3" w:rsidRDefault="008D438C" w:rsidP="007A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8D438C" w:rsidRPr="00D17CB3" w:rsidTr="007A3602">
        <w:trPr>
          <w:trHeight w:val="501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8D438C" w:rsidRDefault="008D438C" w:rsidP="0090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D438C" w:rsidRDefault="008D438C" w:rsidP="007A36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INDAH NURHIKMAH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:rsidR="008D438C" w:rsidRDefault="008D438C" w:rsidP="008D4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71%</w:t>
            </w:r>
          </w:p>
        </w:tc>
        <w:tc>
          <w:tcPr>
            <w:tcW w:w="4133" w:type="dxa"/>
            <w:shd w:val="clear" w:color="auto" w:fill="FFFFFF" w:themeFill="background1"/>
            <w:vAlign w:val="center"/>
          </w:tcPr>
          <w:p w:rsidR="008D438C" w:rsidRPr="00D17CB3" w:rsidRDefault="008D438C" w:rsidP="007A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8D438C" w:rsidRPr="00D17CB3" w:rsidTr="007A3602">
        <w:trPr>
          <w:trHeight w:val="501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8D438C" w:rsidRDefault="008D438C" w:rsidP="0090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D438C" w:rsidRDefault="008D438C" w:rsidP="007A36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SAFITRI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:rsidR="008D438C" w:rsidRDefault="008D438C" w:rsidP="008D4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71%</w:t>
            </w:r>
          </w:p>
        </w:tc>
        <w:tc>
          <w:tcPr>
            <w:tcW w:w="4133" w:type="dxa"/>
            <w:shd w:val="clear" w:color="auto" w:fill="FFFFFF" w:themeFill="background1"/>
            <w:vAlign w:val="center"/>
          </w:tcPr>
          <w:p w:rsidR="008D438C" w:rsidRPr="00D17CB3" w:rsidRDefault="008D438C" w:rsidP="007A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8D438C" w:rsidRPr="00D17CB3" w:rsidTr="007A3602">
        <w:trPr>
          <w:trHeight w:val="501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8D438C" w:rsidRDefault="008D438C" w:rsidP="0090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D438C" w:rsidRDefault="008D438C" w:rsidP="007A36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VERA CANDRA CAHYANING P.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:rsidR="008D438C" w:rsidRDefault="008D438C" w:rsidP="008D4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71%</w:t>
            </w:r>
          </w:p>
        </w:tc>
        <w:tc>
          <w:tcPr>
            <w:tcW w:w="4133" w:type="dxa"/>
            <w:shd w:val="clear" w:color="auto" w:fill="FFFFFF" w:themeFill="background1"/>
            <w:vAlign w:val="center"/>
          </w:tcPr>
          <w:p w:rsidR="008D438C" w:rsidRPr="00D17CB3" w:rsidRDefault="008D438C" w:rsidP="007A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8D438C" w:rsidRPr="00D17CB3" w:rsidTr="007A3602">
        <w:trPr>
          <w:trHeight w:val="501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8D438C" w:rsidRDefault="008D438C" w:rsidP="0090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8D438C" w:rsidRDefault="008D438C" w:rsidP="007A360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VINA VALENTINA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:rsidR="008D438C" w:rsidRDefault="008D438C" w:rsidP="008D438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71%</w:t>
            </w:r>
          </w:p>
        </w:tc>
        <w:tc>
          <w:tcPr>
            <w:tcW w:w="4133" w:type="dxa"/>
            <w:shd w:val="clear" w:color="auto" w:fill="FFFFFF" w:themeFill="background1"/>
            <w:vAlign w:val="center"/>
          </w:tcPr>
          <w:p w:rsidR="008D438C" w:rsidRPr="00D17CB3" w:rsidRDefault="008D438C" w:rsidP="007A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C27893" w:rsidRPr="00D17CB3" w:rsidTr="007A3602">
        <w:trPr>
          <w:trHeight w:val="501"/>
          <w:jc w:val="center"/>
        </w:trPr>
        <w:tc>
          <w:tcPr>
            <w:tcW w:w="3549" w:type="dxa"/>
            <w:vMerge w:val="restart"/>
            <w:shd w:val="clear" w:color="auto" w:fill="auto"/>
            <w:vAlign w:val="center"/>
          </w:tcPr>
          <w:p w:rsidR="00C27893" w:rsidRDefault="00C27893" w:rsidP="00AA1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BIOTEKNOLOGI FARMASI</w:t>
            </w: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7893" w:rsidRPr="004B3645" w:rsidRDefault="00C27893" w:rsidP="00AA1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AUSIANA AMURWANTO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:rsidR="00C27893" w:rsidRPr="00D17CB3" w:rsidRDefault="00C27893" w:rsidP="00AA1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33" w:type="dxa"/>
            <w:shd w:val="clear" w:color="auto" w:fill="FFFFFF" w:themeFill="background1"/>
            <w:vAlign w:val="center"/>
          </w:tcPr>
          <w:p w:rsidR="00C27893" w:rsidRPr="00D17CB3" w:rsidRDefault="00C27893" w:rsidP="00AA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C27893" w:rsidRPr="00D17CB3" w:rsidTr="007A3602">
        <w:trPr>
          <w:trHeight w:val="501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C27893" w:rsidRDefault="00C27893" w:rsidP="00AA1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7893" w:rsidRDefault="00C27893" w:rsidP="00AA1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LINCAH PUSPITASARI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:rsidR="00C27893" w:rsidRDefault="00C27893" w:rsidP="00AA1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71%</w:t>
            </w:r>
          </w:p>
        </w:tc>
        <w:tc>
          <w:tcPr>
            <w:tcW w:w="4133" w:type="dxa"/>
            <w:shd w:val="clear" w:color="auto" w:fill="FFFFFF" w:themeFill="background1"/>
            <w:vAlign w:val="center"/>
          </w:tcPr>
          <w:p w:rsidR="00C27893" w:rsidRPr="00D17CB3" w:rsidRDefault="00C27893" w:rsidP="00AA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C27893" w:rsidRPr="00D17CB3" w:rsidTr="007A3602">
        <w:trPr>
          <w:trHeight w:val="501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C27893" w:rsidRDefault="00C27893" w:rsidP="00AA1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7893" w:rsidRDefault="00C27893" w:rsidP="00AA1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LINDA SUKIATNO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:rsidR="00C27893" w:rsidRDefault="00C27893" w:rsidP="00AA1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71%</w:t>
            </w:r>
          </w:p>
        </w:tc>
        <w:tc>
          <w:tcPr>
            <w:tcW w:w="4133" w:type="dxa"/>
            <w:shd w:val="clear" w:color="auto" w:fill="FFFFFF" w:themeFill="background1"/>
            <w:vAlign w:val="center"/>
          </w:tcPr>
          <w:p w:rsidR="00C27893" w:rsidRPr="00D17CB3" w:rsidRDefault="00C27893" w:rsidP="00AA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C27893" w:rsidRPr="00D17CB3" w:rsidTr="007A3602">
        <w:trPr>
          <w:trHeight w:val="501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C27893" w:rsidRDefault="00C27893" w:rsidP="00AA1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7893" w:rsidRDefault="00C27893" w:rsidP="00AA1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M. SHABIH TAHEER ALRAZI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:rsidR="00C27893" w:rsidRDefault="00C27893" w:rsidP="00AA1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71%</w:t>
            </w:r>
          </w:p>
        </w:tc>
        <w:tc>
          <w:tcPr>
            <w:tcW w:w="4133" w:type="dxa"/>
            <w:shd w:val="clear" w:color="auto" w:fill="FFFFFF" w:themeFill="background1"/>
            <w:vAlign w:val="center"/>
          </w:tcPr>
          <w:p w:rsidR="00C27893" w:rsidRPr="00D17CB3" w:rsidRDefault="00C27893" w:rsidP="00AA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C27893" w:rsidRPr="00D17CB3" w:rsidTr="007A3602">
        <w:trPr>
          <w:trHeight w:val="501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C27893" w:rsidRDefault="00C27893" w:rsidP="00AA1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7893" w:rsidRDefault="00C27893" w:rsidP="00AA1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NADIA KRISMANDA YULIE S.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:rsidR="00C27893" w:rsidRDefault="00C27893" w:rsidP="00AA1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71%</w:t>
            </w:r>
          </w:p>
        </w:tc>
        <w:tc>
          <w:tcPr>
            <w:tcW w:w="4133" w:type="dxa"/>
            <w:shd w:val="clear" w:color="auto" w:fill="FFFFFF" w:themeFill="background1"/>
            <w:vAlign w:val="center"/>
          </w:tcPr>
          <w:p w:rsidR="00C27893" w:rsidRPr="00D17CB3" w:rsidRDefault="00C27893" w:rsidP="00AA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C27893" w:rsidRPr="00D17CB3" w:rsidTr="007A3602">
        <w:trPr>
          <w:trHeight w:val="501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C27893" w:rsidRDefault="00C27893" w:rsidP="00AA1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7893" w:rsidRDefault="00C27893" w:rsidP="00AA1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TRI WULANDARI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:rsidR="00C27893" w:rsidRDefault="00C27893" w:rsidP="00AA1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57%</w:t>
            </w:r>
          </w:p>
        </w:tc>
        <w:tc>
          <w:tcPr>
            <w:tcW w:w="4133" w:type="dxa"/>
            <w:shd w:val="clear" w:color="auto" w:fill="FFFFFF" w:themeFill="background1"/>
            <w:vAlign w:val="center"/>
          </w:tcPr>
          <w:p w:rsidR="00C27893" w:rsidRPr="00D17CB3" w:rsidRDefault="00C27893" w:rsidP="00AA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C27893" w:rsidRPr="00D17CB3" w:rsidTr="007A3602">
        <w:trPr>
          <w:trHeight w:val="501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C27893" w:rsidRDefault="00C27893" w:rsidP="00AA1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FFFFFF" w:themeFill="background1"/>
            <w:vAlign w:val="center"/>
          </w:tcPr>
          <w:p w:rsidR="00C27893" w:rsidRDefault="00C27893" w:rsidP="00AA1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VERA CANDRA CAHYANING P.</w:t>
            </w:r>
          </w:p>
        </w:tc>
        <w:tc>
          <w:tcPr>
            <w:tcW w:w="2220" w:type="dxa"/>
            <w:shd w:val="clear" w:color="auto" w:fill="FFFFFF" w:themeFill="background1"/>
            <w:vAlign w:val="center"/>
          </w:tcPr>
          <w:p w:rsidR="00C27893" w:rsidRDefault="00C27893" w:rsidP="00AA1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57%</w:t>
            </w:r>
          </w:p>
        </w:tc>
        <w:tc>
          <w:tcPr>
            <w:tcW w:w="4133" w:type="dxa"/>
            <w:shd w:val="clear" w:color="auto" w:fill="FFFFFF" w:themeFill="background1"/>
            <w:vAlign w:val="center"/>
          </w:tcPr>
          <w:p w:rsidR="00C27893" w:rsidRPr="00D17CB3" w:rsidRDefault="00C27893" w:rsidP="00AA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C27893" w:rsidRPr="00D17CB3" w:rsidTr="007A3602">
        <w:trPr>
          <w:trHeight w:val="549"/>
          <w:jc w:val="center"/>
        </w:trPr>
        <w:tc>
          <w:tcPr>
            <w:tcW w:w="3549" w:type="dxa"/>
            <w:vMerge w:val="restart"/>
            <w:shd w:val="clear" w:color="auto" w:fill="auto"/>
            <w:vAlign w:val="center"/>
          </w:tcPr>
          <w:p w:rsidR="00C27893" w:rsidRPr="004B3645" w:rsidRDefault="00C27893" w:rsidP="0090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FARMAKOTERAPI 1</w:t>
            </w:r>
          </w:p>
        </w:tc>
        <w:tc>
          <w:tcPr>
            <w:tcW w:w="467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27893" w:rsidRPr="004B3645" w:rsidRDefault="00C27893" w:rsidP="007A36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AYUNING WIBOWO RAHARJO</w:t>
            </w:r>
          </w:p>
        </w:tc>
        <w:tc>
          <w:tcPr>
            <w:tcW w:w="22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27893" w:rsidRPr="00D17CB3" w:rsidRDefault="00C27893" w:rsidP="007A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3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27893" w:rsidRPr="00D17CB3" w:rsidRDefault="00C27893" w:rsidP="007A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C27893" w:rsidRPr="00D17CB3" w:rsidTr="007A3602">
        <w:trPr>
          <w:trHeight w:val="549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C27893" w:rsidRDefault="00C27893" w:rsidP="0090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27893" w:rsidRDefault="00C27893" w:rsidP="007A36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NADIA KRISMANDA YULIE S.</w:t>
            </w:r>
          </w:p>
        </w:tc>
        <w:tc>
          <w:tcPr>
            <w:tcW w:w="22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27893" w:rsidRDefault="00C27893" w:rsidP="007A36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71%</w:t>
            </w:r>
          </w:p>
        </w:tc>
        <w:tc>
          <w:tcPr>
            <w:tcW w:w="413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27893" w:rsidRPr="00D17CB3" w:rsidRDefault="00C27893" w:rsidP="007A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C27893" w:rsidRPr="00D17CB3" w:rsidTr="007A3602">
        <w:trPr>
          <w:trHeight w:val="549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C27893" w:rsidRDefault="00C27893" w:rsidP="0090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27893" w:rsidRDefault="00C27893" w:rsidP="007A36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NANDA ICHSANI PUTRI</w:t>
            </w:r>
          </w:p>
        </w:tc>
        <w:tc>
          <w:tcPr>
            <w:tcW w:w="22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27893" w:rsidRDefault="00C27893" w:rsidP="00AA1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71%</w:t>
            </w:r>
          </w:p>
        </w:tc>
        <w:tc>
          <w:tcPr>
            <w:tcW w:w="413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27893" w:rsidRPr="00D17CB3" w:rsidRDefault="00C27893" w:rsidP="00AA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C27893" w:rsidRPr="00D17CB3" w:rsidTr="007A3602">
        <w:trPr>
          <w:trHeight w:val="549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C27893" w:rsidRDefault="00C27893" w:rsidP="009020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27893" w:rsidRDefault="00C27893" w:rsidP="007A36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OLIVIA FEBRI LESTARI</w:t>
            </w:r>
          </w:p>
        </w:tc>
        <w:tc>
          <w:tcPr>
            <w:tcW w:w="2220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27893" w:rsidRDefault="00C27893" w:rsidP="00AA1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71%</w:t>
            </w:r>
          </w:p>
        </w:tc>
        <w:tc>
          <w:tcPr>
            <w:tcW w:w="4133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C27893" w:rsidRPr="00D17CB3" w:rsidRDefault="00C27893" w:rsidP="00AA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C27893" w:rsidRPr="00D17CB3" w:rsidTr="007A3602">
        <w:trPr>
          <w:trHeight w:val="554"/>
          <w:jc w:val="center"/>
        </w:trPr>
        <w:tc>
          <w:tcPr>
            <w:tcW w:w="3549" w:type="dxa"/>
            <w:vMerge w:val="restart"/>
            <w:shd w:val="clear" w:color="auto" w:fill="auto"/>
            <w:vAlign w:val="center"/>
          </w:tcPr>
          <w:p w:rsidR="00C27893" w:rsidRPr="00CC1686" w:rsidRDefault="00C27893" w:rsidP="007A36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ANALISIS INSTRUMENTAL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27893" w:rsidRPr="004B3645" w:rsidRDefault="00C27893" w:rsidP="007A36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ANA CRISTINA YULIANTI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27893" w:rsidRPr="00D17CB3" w:rsidRDefault="00C27893" w:rsidP="007A36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C27893" w:rsidRPr="00D17CB3" w:rsidRDefault="00C27893" w:rsidP="007A3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C27893" w:rsidRPr="00D17CB3" w:rsidTr="007A3602">
        <w:trPr>
          <w:trHeight w:val="554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C27893" w:rsidRDefault="00C27893" w:rsidP="007A36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27893" w:rsidRDefault="00C27893" w:rsidP="007A36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DEWI PURNAMASARI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27893" w:rsidRDefault="00C27893" w:rsidP="00AA1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71%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C27893" w:rsidRPr="00D17CB3" w:rsidRDefault="00C27893" w:rsidP="00AA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C27893" w:rsidRPr="00D17CB3" w:rsidTr="007A3602">
        <w:trPr>
          <w:trHeight w:val="554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C27893" w:rsidRDefault="00C27893" w:rsidP="007A36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27893" w:rsidRDefault="00C27893" w:rsidP="007A360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INDAH NURHIKMAH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27893" w:rsidRDefault="00C27893" w:rsidP="00AA1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71%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C27893" w:rsidRPr="00D17CB3" w:rsidRDefault="00C27893" w:rsidP="00AA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C27893" w:rsidRPr="00D17CB3" w:rsidTr="007A3602">
        <w:trPr>
          <w:trHeight w:val="554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C27893" w:rsidRDefault="00C27893" w:rsidP="007A36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27893" w:rsidRDefault="00C27893" w:rsidP="00AA1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NADIA KRISMANDA YULIE S.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27893" w:rsidRDefault="00C27893" w:rsidP="00AA1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71%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C27893" w:rsidRPr="00D17CB3" w:rsidRDefault="00C27893" w:rsidP="00AA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C27893" w:rsidRPr="00D17CB3" w:rsidTr="007A3602">
        <w:trPr>
          <w:trHeight w:val="554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C27893" w:rsidRDefault="00C27893" w:rsidP="007A36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27893" w:rsidRDefault="00C27893" w:rsidP="00AA1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NANDA ICHSANI PUTRI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27893" w:rsidRDefault="00C27893" w:rsidP="00AA1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71%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C27893" w:rsidRPr="00D17CB3" w:rsidRDefault="00C27893" w:rsidP="00AA1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CB3">
              <w:rPr>
                <w:rFonts w:ascii="Times New Roman" w:hAnsi="Times New Roman" w:cs="Times New Roman"/>
                <w:sz w:val="24"/>
                <w:szCs w:val="24"/>
              </w:rPr>
              <w:t>UTS DENGAN PENUGASAN</w:t>
            </w:r>
          </w:p>
        </w:tc>
      </w:tr>
      <w:tr w:rsidR="00C27893" w:rsidRPr="00D17CB3" w:rsidTr="007A3602">
        <w:trPr>
          <w:trHeight w:val="554"/>
          <w:jc w:val="center"/>
        </w:trPr>
        <w:tc>
          <w:tcPr>
            <w:tcW w:w="3549" w:type="dxa"/>
            <w:vMerge/>
            <w:shd w:val="clear" w:color="auto" w:fill="auto"/>
            <w:vAlign w:val="center"/>
          </w:tcPr>
          <w:p w:rsidR="00C27893" w:rsidRDefault="00C27893" w:rsidP="007A36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C27893" w:rsidRDefault="00C27893" w:rsidP="00AA11F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VERA CANDRA CAHYANING P.</w:t>
            </w:r>
          </w:p>
        </w:tc>
        <w:tc>
          <w:tcPr>
            <w:tcW w:w="2220" w:type="dxa"/>
            <w:shd w:val="clear" w:color="auto" w:fill="auto"/>
            <w:vAlign w:val="center"/>
          </w:tcPr>
          <w:p w:rsidR="00C27893" w:rsidRDefault="00C27893" w:rsidP="00AA11F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43%</w:t>
            </w:r>
          </w:p>
        </w:tc>
        <w:tc>
          <w:tcPr>
            <w:tcW w:w="4133" w:type="dxa"/>
            <w:shd w:val="clear" w:color="auto" w:fill="auto"/>
            <w:vAlign w:val="center"/>
          </w:tcPr>
          <w:p w:rsidR="00C27893" w:rsidRPr="00B90BE6" w:rsidRDefault="00C27893" w:rsidP="00AA11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TIDAK DAPAT MENGIKUTI UTS</w:t>
            </w:r>
          </w:p>
        </w:tc>
      </w:tr>
    </w:tbl>
    <w:p w:rsidR="0090203A" w:rsidRPr="00F46821" w:rsidRDefault="0090203A" w:rsidP="0090203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0203A" w:rsidRPr="00FB486F" w:rsidRDefault="0090203A" w:rsidP="0090203A">
      <w:pPr>
        <w:rPr>
          <w:rFonts w:ascii="Times New Roman" w:hAnsi="Times New Roman" w:cs="Times New Roman"/>
          <w:b/>
          <w:sz w:val="24"/>
          <w:szCs w:val="24"/>
        </w:rPr>
      </w:pPr>
      <w:r w:rsidRPr="00FB486F">
        <w:rPr>
          <w:rFonts w:ascii="Times New Roman" w:hAnsi="Times New Roman" w:cs="Times New Roman"/>
          <w:b/>
          <w:sz w:val="24"/>
          <w:szCs w:val="24"/>
        </w:rPr>
        <w:t>KETERANGAN:</w:t>
      </w:r>
    </w:p>
    <w:p w:rsidR="0090203A" w:rsidRPr="00C27893" w:rsidRDefault="0090203A" w:rsidP="0090203A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FB486F">
        <w:rPr>
          <w:rFonts w:ascii="Times New Roman" w:hAnsi="Times New Roman" w:cs="Times New Roman"/>
          <w:sz w:val="24"/>
          <w:szCs w:val="24"/>
        </w:rPr>
        <w:t xml:space="preserve">PRESENSI DIREKAP PER TANGGAL </w:t>
      </w:r>
      <w:r w:rsidR="00783CC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2789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8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7893"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Pr="00FB486F">
        <w:rPr>
          <w:rFonts w:ascii="Times New Roman" w:hAnsi="Times New Roman" w:cs="Times New Roman"/>
          <w:sz w:val="24"/>
          <w:szCs w:val="24"/>
        </w:rPr>
        <w:t xml:space="preserve"> 201</w:t>
      </w:r>
      <w:r w:rsidR="00C27893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C27893" w:rsidRPr="00FB486F" w:rsidRDefault="00C27893" w:rsidP="0090203A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sz w:val="24"/>
          <w:szCs w:val="24"/>
        </w:rPr>
      </w:pPr>
      <w:r w:rsidRPr="0031269B">
        <w:rPr>
          <w:rFonts w:ascii="Times New Roman" w:hAnsi="Times New Roman" w:cs="Times New Roman"/>
          <w:sz w:val="24"/>
          <w:szCs w:val="24"/>
          <w:lang w:val="en-US"/>
        </w:rPr>
        <w:t xml:space="preserve">YANG </w:t>
      </w:r>
      <w:r w:rsidRPr="0031269B">
        <w:rPr>
          <w:rFonts w:ascii="Times New Roman" w:hAnsi="Times New Roman" w:cs="Times New Roman"/>
          <w:sz w:val="24"/>
          <w:szCs w:val="24"/>
        </w:rPr>
        <w:t xml:space="preserve">BELUM TERREKAP MK </w:t>
      </w:r>
      <w:r>
        <w:rPr>
          <w:rFonts w:ascii="Times New Roman" w:hAnsi="Times New Roman" w:cs="Times New Roman"/>
          <w:sz w:val="24"/>
          <w:szCs w:val="24"/>
          <w:lang w:val="en-US"/>
        </w:rPr>
        <w:t>BIOFARMASETIKA, FARMAKOKINETIKA KLINIK, FITOKIMIA, DAN FARMAKOLOGI 2</w:t>
      </w:r>
      <w:r w:rsidRPr="0031269B">
        <w:rPr>
          <w:rFonts w:ascii="Times New Roman" w:hAnsi="Times New Roman" w:cs="Times New Roman"/>
          <w:sz w:val="24"/>
          <w:szCs w:val="24"/>
        </w:rPr>
        <w:t xml:space="preserve"> (BAGI YANG MEMBAWA JURNAL MK HARAP SEGERA DIKEMBALIKAN)</w:t>
      </w:r>
    </w:p>
    <w:p w:rsidR="0090203A" w:rsidRPr="00FB486F" w:rsidRDefault="0090203A" w:rsidP="0090203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486F">
        <w:rPr>
          <w:rFonts w:ascii="Times New Roman" w:hAnsi="Times New Roman" w:cs="Times New Roman"/>
          <w:sz w:val="24"/>
          <w:szCs w:val="24"/>
        </w:rPr>
        <w:t xml:space="preserve">BAGI MAHASISWA YANG BOLEH MENGIKUTI UTS DENGAN PENUGASAN, HARAP SEGERA MENEMUI KOORDINATOR MATA KULIAH UNTUK MENDAPATKAN PENUGASAN SEBELUM PELAKSANAAN UTS MK YANG BERSANGKUTAN. APABILA PADA SAAT HARI H UJIAN BELUM MEMINTA PENUGASAN, MAKA NILAI AKAN DIANULIR SAMPAI DENGAN TUGAS TERPENUHI. FORMULIR SURAT PERNYATAAN BAHWA TELAH MENYELESAIKAN PENUGASAN MK DITUNJUKKAN KE PENGAWAS UJIAN. </w:t>
      </w:r>
    </w:p>
    <w:p w:rsidR="0090203A" w:rsidRPr="00FB486F" w:rsidRDefault="0090203A" w:rsidP="0090203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B486F">
        <w:rPr>
          <w:rFonts w:ascii="Times New Roman" w:hAnsi="Times New Roman" w:cs="Times New Roman"/>
          <w:sz w:val="24"/>
          <w:szCs w:val="24"/>
        </w:rPr>
        <w:t>APABILA DITEMUKAN KESALAHAN DALAM PEREKAPAN INI, DAPAT MENGHUBUNGI BU ADITA DENGAN MEMBAWA BUKTI KEHADIRAN.</w:t>
      </w:r>
    </w:p>
    <w:p w:rsidR="0090203A" w:rsidRPr="00FB486F" w:rsidRDefault="0090203A" w:rsidP="0090203A">
      <w:pPr>
        <w:pStyle w:val="ListParagraph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0203A" w:rsidRPr="00FB486F" w:rsidRDefault="0090203A" w:rsidP="00783CC3">
      <w:pPr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FB486F">
        <w:rPr>
          <w:rFonts w:ascii="Times New Roman" w:hAnsi="Times New Roman" w:cs="Times New Roman"/>
          <w:sz w:val="24"/>
          <w:szCs w:val="24"/>
        </w:rPr>
        <w:t>TERIMAKASIH,</w:t>
      </w:r>
    </w:p>
    <w:p w:rsidR="0090203A" w:rsidRPr="00C27893" w:rsidRDefault="0090203A" w:rsidP="00783CC3">
      <w:pPr>
        <w:spacing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486F">
        <w:rPr>
          <w:rFonts w:ascii="Times New Roman" w:hAnsi="Times New Roman" w:cs="Times New Roman"/>
          <w:sz w:val="24"/>
          <w:szCs w:val="24"/>
        </w:rPr>
        <w:t xml:space="preserve">PURWOKERTO, </w:t>
      </w:r>
      <w:r w:rsidR="00783CC3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C27893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783CC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27893"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Pr="00FB486F">
        <w:rPr>
          <w:rFonts w:ascii="Times New Roman" w:hAnsi="Times New Roman" w:cs="Times New Roman"/>
          <w:sz w:val="24"/>
          <w:szCs w:val="24"/>
        </w:rPr>
        <w:t xml:space="preserve"> 201</w:t>
      </w:r>
      <w:r w:rsidR="00C27893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C0303A" w:rsidRPr="009D178A" w:rsidRDefault="009D178A" w:rsidP="00783CC3">
      <w:pPr>
        <w:ind w:left="426" w:hanging="426"/>
        <w:jc w:val="both"/>
        <w:rPr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TTD. PRODI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S1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FARMASI</w:t>
      </w:r>
    </w:p>
    <w:sectPr w:rsidR="00C0303A" w:rsidRPr="009D178A" w:rsidSect="00783CC3">
      <w:pgSz w:w="16839" w:h="11907" w:orient="landscape" w:code="9"/>
      <w:pgMar w:top="624" w:right="851" w:bottom="62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C65E5"/>
    <w:multiLevelType w:val="hybridMultilevel"/>
    <w:tmpl w:val="B2BEB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3A"/>
    <w:rsid w:val="00783CC3"/>
    <w:rsid w:val="008D438C"/>
    <w:rsid w:val="0090203A"/>
    <w:rsid w:val="009D178A"/>
    <w:rsid w:val="00B44CB1"/>
    <w:rsid w:val="00B90BE6"/>
    <w:rsid w:val="00C0303A"/>
    <w:rsid w:val="00C2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3A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03A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0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03A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203A"/>
    <w:pPr>
      <w:spacing w:after="0" w:line="240" w:lineRule="auto"/>
    </w:pPr>
    <w:rPr>
      <w:rFonts w:eastAsiaTheme="minorEastAsia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02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aditasilvia</dc:creator>
  <cp:lastModifiedBy>aditasilvia</cp:lastModifiedBy>
  <cp:revision>3</cp:revision>
  <dcterms:created xsi:type="dcterms:W3CDTF">2018-04-27T07:12:00Z</dcterms:created>
  <dcterms:modified xsi:type="dcterms:W3CDTF">2018-04-27T07:14:00Z</dcterms:modified>
</cp:coreProperties>
</file>